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BE663" w14:textId="570B7BD3" w:rsidR="00F20120" w:rsidRPr="00F20120" w:rsidRDefault="00F20120" w:rsidP="00F20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ДНЕВНИК </w:t>
      </w:r>
    </w:p>
    <w:p w14:paraId="2FBBE9F7" w14:textId="2AC45AD8" w:rsidR="009D12D8" w:rsidRDefault="00F20120" w:rsidP="00F20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ОЗНАКОМИТЕЛЬН</w:t>
      </w:r>
      <w:r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ПРАКТИКЕ МАГИСТРАНТА </w:t>
      </w:r>
    </w:p>
    <w:p w14:paraId="3042527C" w14:textId="14B2F05D" w:rsidR="00F20120" w:rsidRPr="00F20120" w:rsidRDefault="00F20120" w:rsidP="00F20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кафедры «</w:t>
      </w:r>
      <w:proofErr w:type="spellStart"/>
      <w:r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>ТПФКиС</w:t>
      </w:r>
      <w:proofErr w:type="spellEnd"/>
      <w:r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7B6335CF" w14:textId="5A4A163B" w:rsidR="00F20120" w:rsidRPr="00D23450" w:rsidRDefault="00F20120" w:rsidP="00F20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45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23450" w:rsidRPr="0076466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29</w:t>
      </w:r>
      <w:r w:rsidRPr="0076466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  <w:r w:rsidR="00D23450" w:rsidRPr="0076466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11</w:t>
      </w:r>
      <w:r w:rsidRPr="0076466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.2021 по </w:t>
      </w:r>
      <w:r w:rsidR="00D23450" w:rsidRPr="0076466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25</w:t>
      </w:r>
      <w:r w:rsidR="005B3DBB" w:rsidRPr="0076466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  <w:r w:rsidR="00D23450" w:rsidRPr="0076466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12</w:t>
      </w:r>
      <w:r w:rsidR="005B3DBB" w:rsidRPr="0076466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.2021 г</w:t>
      </w:r>
      <w:r w:rsidR="005B3DBB" w:rsidRPr="00D234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234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8145371" w14:textId="7E379308" w:rsidR="00F20120" w:rsidRPr="00F20120" w:rsidRDefault="00621120" w:rsidP="00F201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Ивановой </w:t>
      </w:r>
      <w:r w:rsidR="00F20120" w:rsidRPr="00557E5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Ксении Александровны</w:t>
      </w:r>
    </w:p>
    <w:p w14:paraId="2ED1D8AA" w14:textId="77777777" w:rsidR="00856209" w:rsidRPr="00856209" w:rsidRDefault="00856209" w:rsidP="0085620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8"/>
          <w:lang w:eastAsia="ru-RU" w:bidi="ru-RU"/>
        </w:rPr>
      </w:pPr>
    </w:p>
    <w:p w14:paraId="4371B797" w14:textId="03D1D9C4" w:rsidR="00856209" w:rsidRPr="00856209" w:rsidRDefault="0076466E" w:rsidP="0076466E">
      <w:pPr>
        <w:widowControl w:val="0"/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Cs w:val="28"/>
          <w:lang w:eastAsia="ru-RU" w:bidi="ru-RU"/>
        </w:rPr>
        <w:t>Примерные виды выполненных работ. Практикант должен опираясь на образец заполнить дневник.</w:t>
      </w:r>
    </w:p>
    <w:tbl>
      <w:tblPr>
        <w:tblStyle w:val="TableNormal"/>
        <w:tblW w:w="1023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701"/>
        <w:gridCol w:w="5386"/>
        <w:gridCol w:w="1875"/>
      </w:tblGrid>
      <w:tr w:rsidR="00D750BB" w:rsidRPr="00D750BB" w14:paraId="741CD968" w14:textId="77777777" w:rsidTr="00094733">
        <w:trPr>
          <w:trHeight w:val="321"/>
        </w:trPr>
        <w:tc>
          <w:tcPr>
            <w:tcW w:w="1277" w:type="dxa"/>
            <w:vAlign w:val="center"/>
          </w:tcPr>
          <w:p w14:paraId="7C9D00C8" w14:textId="77777777" w:rsidR="00856209" w:rsidRPr="00D750BB" w:rsidRDefault="00856209" w:rsidP="00D23450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proofErr w:type="spellStart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Дата</w:t>
            </w:r>
            <w:proofErr w:type="spellEnd"/>
          </w:p>
        </w:tc>
        <w:tc>
          <w:tcPr>
            <w:tcW w:w="1701" w:type="dxa"/>
            <w:vAlign w:val="center"/>
          </w:tcPr>
          <w:p w14:paraId="2E33EC32" w14:textId="77777777" w:rsidR="00856209" w:rsidRPr="00D750BB" w:rsidRDefault="00856209" w:rsidP="00D23450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proofErr w:type="spellStart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Место</w:t>
            </w:r>
            <w:proofErr w:type="spellEnd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работы</w:t>
            </w:r>
            <w:proofErr w:type="spellEnd"/>
          </w:p>
        </w:tc>
        <w:tc>
          <w:tcPr>
            <w:tcW w:w="5386" w:type="dxa"/>
            <w:vAlign w:val="center"/>
          </w:tcPr>
          <w:p w14:paraId="1C3A7C9E" w14:textId="77777777" w:rsidR="00856209" w:rsidRPr="00220DC0" w:rsidRDefault="00856209" w:rsidP="00D23450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220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Выполняемые работы</w:t>
            </w:r>
          </w:p>
          <w:p w14:paraId="18F9179A" w14:textId="12CB331A" w:rsidR="0080009C" w:rsidRPr="0080009C" w:rsidRDefault="0080009C" w:rsidP="00D23450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800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val="ru-RU" w:eastAsia="ru-RU" w:bidi="ru-RU"/>
              </w:rPr>
              <w:t>Надо расписать конкретно название документов, мероприятий</w:t>
            </w:r>
            <w:r w:rsidR="00EA7D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  <w:t xml:space="preserve"> как в отчете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  <w:t>т.п.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  <w:t xml:space="preserve"> </w:t>
            </w:r>
            <w:r w:rsidRPr="00800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  <w:tc>
          <w:tcPr>
            <w:tcW w:w="1875" w:type="dxa"/>
            <w:vAlign w:val="center"/>
          </w:tcPr>
          <w:p w14:paraId="270B35D4" w14:textId="77777777" w:rsidR="00856209" w:rsidRPr="00D750BB" w:rsidRDefault="00856209" w:rsidP="00D23450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proofErr w:type="spellStart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Оценка</w:t>
            </w:r>
            <w:proofErr w:type="spellEnd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руководителя</w:t>
            </w:r>
            <w:proofErr w:type="spellEnd"/>
          </w:p>
        </w:tc>
      </w:tr>
      <w:tr w:rsidR="00D750BB" w:rsidRPr="00D750BB" w14:paraId="7FFB8CCB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11CD715B" w14:textId="3A37EF27" w:rsidR="00856209" w:rsidRPr="00557E59" w:rsidRDefault="00094733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29</w:t>
            </w:r>
            <w:r w:rsidR="00856209" w:rsidRPr="00557E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11</w:t>
            </w:r>
            <w:r w:rsidR="00856209" w:rsidRPr="00557E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.2021</w:t>
            </w:r>
            <w:r w:rsidR="00D23450" w:rsidRPr="00557E5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val="ru-RU" w:eastAsia="ru-RU" w:bidi="ru-RU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1826C3B" w14:textId="77777777" w:rsidR="00856209" w:rsidRPr="00557E59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557E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Кафедра «</w:t>
            </w:r>
            <w:proofErr w:type="spellStart"/>
            <w:r w:rsidRPr="00557E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ТПФКиС</w:t>
            </w:r>
            <w:proofErr w:type="spellEnd"/>
            <w:r w:rsidRPr="00557E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»</w:t>
            </w:r>
          </w:p>
        </w:tc>
        <w:tc>
          <w:tcPr>
            <w:tcW w:w="5386" w:type="dxa"/>
            <w:vAlign w:val="center"/>
          </w:tcPr>
          <w:p w14:paraId="537EC170" w14:textId="65096ACA" w:rsidR="00856209" w:rsidRPr="0076466E" w:rsidRDefault="00D2345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 xml:space="preserve">Участие в установочной конференции. </w:t>
            </w:r>
          </w:p>
        </w:tc>
        <w:tc>
          <w:tcPr>
            <w:tcW w:w="1875" w:type="dxa"/>
            <w:vAlign w:val="center"/>
          </w:tcPr>
          <w:p w14:paraId="40CFD3C2" w14:textId="611BEAFF" w:rsidR="00856209" w:rsidRPr="00D750BB" w:rsidRDefault="0080009C" w:rsidP="008000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Выполнено</w:t>
            </w:r>
          </w:p>
        </w:tc>
      </w:tr>
      <w:tr w:rsidR="00D750BB" w:rsidRPr="00D750BB" w14:paraId="2252D061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70554759" w14:textId="7F81DF55" w:rsidR="00856209" w:rsidRPr="00557E59" w:rsidRDefault="00094733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557E5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val="ru-RU" w:eastAsia="ru-RU" w:bidi="ru-RU"/>
              </w:rPr>
              <w:t>Распиши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val="ru-RU" w:eastAsia="ru-RU" w:bidi="ru-RU"/>
              </w:rPr>
              <w:t>те</w:t>
            </w:r>
            <w:r w:rsidRPr="00557E5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val="ru-RU" w:eastAsia="ru-RU" w:bidi="ru-RU"/>
              </w:rPr>
              <w:t xml:space="preserve"> по дням</w:t>
            </w:r>
          </w:p>
        </w:tc>
        <w:tc>
          <w:tcPr>
            <w:tcW w:w="1701" w:type="dxa"/>
            <w:vAlign w:val="center"/>
          </w:tcPr>
          <w:p w14:paraId="129F0810" w14:textId="77777777" w:rsidR="00856209" w:rsidRPr="00557E59" w:rsidRDefault="00856209" w:rsidP="005B3DBB">
            <w:pPr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557E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Гимназия ДГТУ</w:t>
            </w:r>
          </w:p>
        </w:tc>
        <w:tc>
          <w:tcPr>
            <w:tcW w:w="5386" w:type="dxa"/>
            <w:vAlign w:val="center"/>
          </w:tcPr>
          <w:p w14:paraId="7A05027C" w14:textId="01E23C39" w:rsidR="00856209" w:rsidRPr="0076466E" w:rsidRDefault="00D2345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Согласование и утверждение индивидуального плана на весь период практики. Инструктаж по технике безопасности</w:t>
            </w:r>
          </w:p>
        </w:tc>
        <w:tc>
          <w:tcPr>
            <w:tcW w:w="1875" w:type="dxa"/>
            <w:vAlign w:val="center"/>
          </w:tcPr>
          <w:p w14:paraId="2D3D437D" w14:textId="77777777" w:rsidR="00856209" w:rsidRPr="00D750BB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D750BB" w:rsidRPr="00D750BB" w14:paraId="2886730F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5E10D508" w14:textId="64D09B50" w:rsidR="00856209" w:rsidRPr="00557E59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46C96BCC" w14:textId="0AEEDBD4" w:rsidR="00856209" w:rsidRPr="00557E59" w:rsidRDefault="00856209" w:rsidP="005B3DBB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386" w:type="dxa"/>
            <w:vAlign w:val="center"/>
          </w:tcPr>
          <w:p w14:paraId="38394D6C" w14:textId="44799C53" w:rsidR="00856209" w:rsidRPr="0076466E" w:rsidRDefault="00595754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Распределение</w:t>
            </w:r>
            <w:r w:rsidR="00C600FA"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 xml:space="preserve"> на место прохождения практики,</w:t>
            </w: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 xml:space="preserve"> </w:t>
            </w:r>
            <w:r w:rsidR="00D750BB"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знакомство с организацией</w:t>
            </w:r>
            <w:r w:rsidR="00220DC0" w:rsidRPr="0076466E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ru-RU"/>
              </w:rPr>
              <w:t xml:space="preserve"> </w:t>
            </w:r>
            <w:r w:rsidR="00220DC0"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руководством и педагогическим составом организации,</w:t>
            </w:r>
            <w:r w:rsidR="00220DC0"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 заполнение общих сведений о базе практики</w:t>
            </w:r>
          </w:p>
        </w:tc>
        <w:tc>
          <w:tcPr>
            <w:tcW w:w="1875" w:type="dxa"/>
            <w:vAlign w:val="center"/>
          </w:tcPr>
          <w:p w14:paraId="095BF9AF" w14:textId="77777777" w:rsidR="00856209" w:rsidRPr="00D750BB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D750BB" w:rsidRPr="00D750BB" w14:paraId="36499AF4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48F8E10A" w14:textId="31E32DFF" w:rsidR="00856209" w:rsidRPr="00557E59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0EDE0744" w14:textId="087409BE" w:rsidR="00856209" w:rsidRPr="0080009C" w:rsidRDefault="00856209" w:rsidP="005B3DBB">
            <w:pPr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76C96BE1" w14:textId="21C93B01" w:rsidR="00856209" w:rsidRPr="0076466E" w:rsidRDefault="00D750BB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Знакомство с нормативно-правовыми документами, регламентирующие требования к профессиональной деятельности</w:t>
            </w:r>
            <w:r w:rsidR="00220DC0"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.</w:t>
            </w: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 </w:t>
            </w:r>
          </w:p>
        </w:tc>
        <w:tc>
          <w:tcPr>
            <w:tcW w:w="1875" w:type="dxa"/>
            <w:vAlign w:val="center"/>
          </w:tcPr>
          <w:p w14:paraId="283C8F13" w14:textId="77777777" w:rsidR="00856209" w:rsidRPr="00D750BB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220DC0" w:rsidRPr="00D750BB" w14:paraId="2001BE02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0CF60EAD" w14:textId="77777777" w:rsidR="00220DC0" w:rsidRPr="00220DC0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569DC622" w14:textId="77777777" w:rsidR="00220DC0" w:rsidRPr="00220DC0" w:rsidRDefault="00220DC0" w:rsidP="005B3DBB">
            <w:pPr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7DC6E488" w14:textId="64F701FA" w:rsidR="00220DC0" w:rsidRPr="0076466E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Изучение научной и учебно-методической литературы в сфере физической культуры и спорта, знакомство с правилами и нормами охраны труда, техники безопасности</w:t>
            </w:r>
          </w:p>
        </w:tc>
        <w:tc>
          <w:tcPr>
            <w:tcW w:w="1875" w:type="dxa"/>
            <w:vAlign w:val="center"/>
          </w:tcPr>
          <w:p w14:paraId="523A41F9" w14:textId="77777777" w:rsidR="00220DC0" w:rsidRPr="00220DC0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220DC0" w:rsidRPr="00D750BB" w14:paraId="1C1A56A1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6440FDAD" w14:textId="77777777" w:rsidR="00220DC0" w:rsidRPr="0076466E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2C50BA41" w14:textId="77777777" w:rsidR="00220DC0" w:rsidRPr="0076466E" w:rsidRDefault="00220DC0" w:rsidP="005B3DBB">
            <w:pPr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30061260" w14:textId="18A75F71" w:rsidR="00220DC0" w:rsidRPr="0076466E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Изучение и анализ основных документов планирования и контроля учебной деятельности (ФГОС, учебный план, рабочая программа дисциплины, план работы и т. п.)</w:t>
            </w:r>
          </w:p>
        </w:tc>
        <w:tc>
          <w:tcPr>
            <w:tcW w:w="1875" w:type="dxa"/>
            <w:vAlign w:val="center"/>
          </w:tcPr>
          <w:p w14:paraId="73FBC0A4" w14:textId="77777777" w:rsidR="00220DC0" w:rsidRPr="00220DC0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D750BB" w:rsidRPr="00D750BB" w14:paraId="60E04B60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40CA4E52" w14:textId="7368529F" w:rsidR="00D750BB" w:rsidRPr="00557E59" w:rsidRDefault="00D750BB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2C2B64CD" w14:textId="66A67A90" w:rsidR="00D750BB" w:rsidRPr="0080009C" w:rsidRDefault="00D750BB" w:rsidP="005B3DBB">
            <w:pPr>
              <w:rPr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17C6CB1E" w14:textId="396D0E1D" w:rsidR="00D750BB" w:rsidRPr="0076466E" w:rsidRDefault="00D750BB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 xml:space="preserve">Посещение </w:t>
            </w:r>
            <w:r w:rsidR="00220DC0"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и наблюдение различных видов занятий по ФК</w:t>
            </w:r>
          </w:p>
        </w:tc>
        <w:tc>
          <w:tcPr>
            <w:tcW w:w="1875" w:type="dxa"/>
            <w:vAlign w:val="center"/>
          </w:tcPr>
          <w:p w14:paraId="406AEBAE" w14:textId="77777777" w:rsidR="00D750BB" w:rsidRPr="00D750BB" w:rsidRDefault="00D750BB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D750BB" w:rsidRPr="00D750BB" w14:paraId="37198EE2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17B88190" w14:textId="04368671" w:rsidR="00D750BB" w:rsidRPr="00557E59" w:rsidRDefault="00D750BB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1C4F2311" w14:textId="1BB8DD87" w:rsidR="00D750BB" w:rsidRPr="0080009C" w:rsidRDefault="00D750BB" w:rsidP="005B3DBB">
            <w:pPr>
              <w:rPr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23010E08" w14:textId="0F57AF53" w:rsidR="00D750BB" w:rsidRPr="0076466E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Проведение различных видов учебных занятий по дисциплине в качестве помощника преподавателя / тренера (лекции, семинары, практические занятия, учебно-тренировочные занятия и т. д.);</w:t>
            </w:r>
          </w:p>
        </w:tc>
        <w:tc>
          <w:tcPr>
            <w:tcW w:w="1875" w:type="dxa"/>
            <w:vAlign w:val="center"/>
          </w:tcPr>
          <w:p w14:paraId="7A840DFD" w14:textId="77777777" w:rsidR="00D750BB" w:rsidRPr="00D750BB" w:rsidRDefault="00D750BB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220DC0" w:rsidRPr="00D750BB" w14:paraId="190DE432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09BB33A0" w14:textId="77777777" w:rsidR="00220DC0" w:rsidRPr="0076466E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6DB83B31" w14:textId="77777777" w:rsidR="00220DC0" w:rsidRPr="0076466E" w:rsidRDefault="00220DC0" w:rsidP="005B3DBB">
            <w:pPr>
              <w:rPr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4FC3BE3C" w14:textId="06AB21E4" w:rsidR="00220DC0" w:rsidRPr="0076466E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Самостоятельное проведение фрагментов учебных занятий по дисциплине (лекции, семинары, практические занятия, учебно-тренировочные занятия и т. д.);</w:t>
            </w:r>
          </w:p>
        </w:tc>
        <w:tc>
          <w:tcPr>
            <w:tcW w:w="1875" w:type="dxa"/>
            <w:vAlign w:val="center"/>
          </w:tcPr>
          <w:p w14:paraId="2365F251" w14:textId="77777777" w:rsidR="00220DC0" w:rsidRPr="00220DC0" w:rsidRDefault="00220DC0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3B964EA9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465C804A" w14:textId="77777777" w:rsidR="00145DAF" w:rsidRPr="0076466E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65B261BC" w14:textId="77777777" w:rsidR="00145DAF" w:rsidRPr="0076466E" w:rsidRDefault="00145DAF" w:rsidP="00145DAF">
            <w:pPr>
              <w:rPr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075C54BF" w14:textId="63356654" w:rsidR="00145DAF" w:rsidRPr="0076466E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Методическая работа – разработка календарно-тематического плана дисциплины в соответствии с учебным планом ОО</w:t>
            </w:r>
          </w:p>
        </w:tc>
        <w:tc>
          <w:tcPr>
            <w:tcW w:w="1875" w:type="dxa"/>
            <w:vAlign w:val="center"/>
          </w:tcPr>
          <w:p w14:paraId="7C2BE8FE" w14:textId="77777777" w:rsidR="00145DAF" w:rsidRPr="0076466E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31729319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5418885A" w14:textId="77777777" w:rsidR="00145DAF" w:rsidRPr="0076466E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4C33D2C4" w14:textId="77777777" w:rsidR="00145DAF" w:rsidRPr="0076466E" w:rsidRDefault="00145DAF" w:rsidP="00145DAF">
            <w:pPr>
              <w:rPr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12A38D7E" w14:textId="77777777" w:rsidR="00145DAF" w:rsidRPr="0076466E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Знакомство с составлением планов-конспектов учебно-тренировочных занятий.</w:t>
            </w:r>
          </w:p>
          <w:p w14:paraId="7B297C85" w14:textId="2777E09C" w:rsidR="00145DAF" w:rsidRPr="0076466E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 xml:space="preserve">Составление плана-конспекта занятия в разных возрастных группах </w:t>
            </w:r>
          </w:p>
        </w:tc>
        <w:tc>
          <w:tcPr>
            <w:tcW w:w="1875" w:type="dxa"/>
            <w:vAlign w:val="center"/>
          </w:tcPr>
          <w:p w14:paraId="019AF9EC" w14:textId="77777777" w:rsidR="00145DAF" w:rsidRPr="00145DAF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42EF0A76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1A882BCF" w14:textId="77777777" w:rsidR="00145DAF" w:rsidRPr="0076466E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750569A8" w14:textId="77777777" w:rsidR="00145DAF" w:rsidRPr="0076466E" w:rsidRDefault="00145DAF" w:rsidP="00145DAF">
            <w:pPr>
              <w:rPr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6BB33A7B" w14:textId="4E7BD78B" w:rsidR="00145DAF" w:rsidRPr="0076466E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Знакомство с методикой организации физкультурно-оздоровительной и спортивно-</w:t>
            </w:r>
            <w:r w:rsidRPr="0076466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lastRenderedPageBreak/>
              <w:t>массовой работы, планирование и учет работы по физическому воспитанию и спортивной подготовке</w:t>
            </w:r>
          </w:p>
        </w:tc>
        <w:tc>
          <w:tcPr>
            <w:tcW w:w="1875" w:type="dxa"/>
            <w:vAlign w:val="center"/>
          </w:tcPr>
          <w:p w14:paraId="55D7629D" w14:textId="77777777" w:rsidR="00145DAF" w:rsidRPr="00145DAF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26FC65B4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6A8B4433" w14:textId="130E8733" w:rsidR="00145DAF" w:rsidRPr="00557E59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7BC43908" w14:textId="1E173725" w:rsidR="00145DAF" w:rsidRPr="0080009C" w:rsidRDefault="00145DAF" w:rsidP="00145DAF">
            <w:pPr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386" w:type="dxa"/>
            <w:vAlign w:val="center"/>
          </w:tcPr>
          <w:p w14:paraId="0E95F88B" w14:textId="56C35953" w:rsidR="00145DAF" w:rsidRPr="0076466E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Разработка положения (сценария) спортивно-массового или физкультурно-оздоровительного мероприятия, соревнования по виду спорта</w:t>
            </w:r>
          </w:p>
        </w:tc>
        <w:tc>
          <w:tcPr>
            <w:tcW w:w="1875" w:type="dxa"/>
            <w:vAlign w:val="center"/>
          </w:tcPr>
          <w:p w14:paraId="2A6CB22E" w14:textId="0F81F184" w:rsidR="00145DAF" w:rsidRPr="00D750BB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7D4F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145DAF" w:rsidRPr="00D750BB" w14:paraId="6200EE16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126D03B3" w14:textId="77777777" w:rsidR="00145DAF" w:rsidRPr="0080009C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7B33A01F" w14:textId="77777777" w:rsidR="00145DAF" w:rsidRPr="0080009C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5386" w:type="dxa"/>
            <w:vAlign w:val="center"/>
          </w:tcPr>
          <w:p w14:paraId="0692CB03" w14:textId="35CEAF43" w:rsidR="00145DAF" w:rsidRPr="0076466E" w:rsidRDefault="00EA7D81" w:rsidP="00145DA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Участие в организации и проведении спортивно-массового, физкультурно-оздоровительного мероприятия или спортивного соревнования по виду спорта в качестве судьи/члена рабочей группы</w:t>
            </w:r>
          </w:p>
        </w:tc>
        <w:tc>
          <w:tcPr>
            <w:tcW w:w="1875" w:type="dxa"/>
            <w:vAlign w:val="center"/>
          </w:tcPr>
          <w:p w14:paraId="4882EE68" w14:textId="77777777" w:rsidR="00145DAF" w:rsidRPr="00D23450" w:rsidRDefault="00145DAF" w:rsidP="00145DA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781A50C4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28B9C4FF" w14:textId="77777777" w:rsidR="00145DAF" w:rsidRPr="00D23450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79C73E2E" w14:textId="77777777" w:rsidR="00145DAF" w:rsidRPr="00D23450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5386" w:type="dxa"/>
            <w:vAlign w:val="center"/>
          </w:tcPr>
          <w:p w14:paraId="6BA958DA" w14:textId="66C0C8F5" w:rsidR="00145DAF" w:rsidRPr="0076466E" w:rsidRDefault="00EA7D81" w:rsidP="00145DA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Знакомство с организацией и содержанием воспитательной работы (планирование, проведение); принять участие в реализации мероприятий в соответствии с планом воспитательной работы.</w:t>
            </w:r>
          </w:p>
        </w:tc>
        <w:tc>
          <w:tcPr>
            <w:tcW w:w="1875" w:type="dxa"/>
            <w:vAlign w:val="center"/>
          </w:tcPr>
          <w:p w14:paraId="5AC2A3FF" w14:textId="77777777" w:rsidR="00145DAF" w:rsidRPr="00D23450" w:rsidRDefault="00145DAF" w:rsidP="00145DA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2D5D76C5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35C3C447" w14:textId="77777777" w:rsidR="00145DAF" w:rsidRPr="0080009C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324DA6EB" w14:textId="77777777" w:rsidR="00145DAF" w:rsidRPr="0080009C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5386" w:type="dxa"/>
            <w:vAlign w:val="center"/>
          </w:tcPr>
          <w:p w14:paraId="68095804" w14:textId="1E273B7C" w:rsidR="00145DAF" w:rsidRPr="0076466E" w:rsidRDefault="00EA7D81" w:rsidP="00145DA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Оформление отчетного материала по учебной практике</w:t>
            </w:r>
          </w:p>
        </w:tc>
        <w:tc>
          <w:tcPr>
            <w:tcW w:w="1875" w:type="dxa"/>
            <w:vAlign w:val="center"/>
          </w:tcPr>
          <w:p w14:paraId="498278B4" w14:textId="77777777" w:rsidR="00145DAF" w:rsidRPr="00D23450" w:rsidRDefault="00145DAF" w:rsidP="00145DA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22495AE7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3785EB69" w14:textId="77777777" w:rsidR="00145DAF" w:rsidRPr="0080009C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27A4FD3A" w14:textId="77777777" w:rsidR="00145DAF" w:rsidRPr="0080009C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5386" w:type="dxa"/>
            <w:vAlign w:val="center"/>
          </w:tcPr>
          <w:p w14:paraId="7F936AFD" w14:textId="4E29E6DB" w:rsidR="00145DAF" w:rsidRPr="0076466E" w:rsidRDefault="00EA7D81" w:rsidP="00145DA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Оформление отчета, согласование с руководителем на предприятии, получение характеристики от руководителя практики от предприятия</w:t>
            </w:r>
          </w:p>
        </w:tc>
        <w:tc>
          <w:tcPr>
            <w:tcW w:w="1875" w:type="dxa"/>
            <w:vAlign w:val="center"/>
          </w:tcPr>
          <w:p w14:paraId="557C72B5" w14:textId="77777777" w:rsidR="00145DAF" w:rsidRPr="0080009C" w:rsidRDefault="00145DAF" w:rsidP="00145DA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6F785D18" w14:textId="77777777" w:rsidTr="00094733">
        <w:trPr>
          <w:trHeight w:val="366"/>
        </w:trPr>
        <w:tc>
          <w:tcPr>
            <w:tcW w:w="1277" w:type="dxa"/>
            <w:vAlign w:val="center"/>
          </w:tcPr>
          <w:p w14:paraId="3BD67FCF" w14:textId="209952B1" w:rsidR="00145DAF" w:rsidRPr="00EA7D81" w:rsidRDefault="00EA7D81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EA7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25.12.2021</w:t>
            </w:r>
          </w:p>
        </w:tc>
        <w:tc>
          <w:tcPr>
            <w:tcW w:w="1701" w:type="dxa"/>
            <w:vAlign w:val="center"/>
          </w:tcPr>
          <w:p w14:paraId="2EF204BD" w14:textId="726F1652" w:rsidR="00145DAF" w:rsidRPr="0080009C" w:rsidRDefault="00EA7D81" w:rsidP="00EA7D81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Кафедра </w:t>
            </w:r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«</w:t>
            </w:r>
            <w:proofErr w:type="spellStart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ТПФКиС</w:t>
            </w:r>
            <w:proofErr w:type="spellEnd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5386" w:type="dxa"/>
            <w:vAlign w:val="center"/>
          </w:tcPr>
          <w:p w14:paraId="15AC86A7" w14:textId="7DA28D9A" w:rsidR="00145DAF" w:rsidRPr="0076466E" w:rsidRDefault="00EA7D81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Участие в заключительной конференции</w:t>
            </w:r>
          </w:p>
        </w:tc>
        <w:tc>
          <w:tcPr>
            <w:tcW w:w="1875" w:type="dxa"/>
            <w:vAlign w:val="center"/>
          </w:tcPr>
          <w:p w14:paraId="16B66CCB" w14:textId="77777777" w:rsidR="00145DAF" w:rsidRPr="00D750BB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145DAF" w:rsidRPr="00D750BB" w14:paraId="70138787" w14:textId="77777777" w:rsidTr="00094733">
        <w:trPr>
          <w:trHeight w:val="369"/>
        </w:trPr>
        <w:tc>
          <w:tcPr>
            <w:tcW w:w="1277" w:type="dxa"/>
            <w:vAlign w:val="center"/>
          </w:tcPr>
          <w:p w14:paraId="77984825" w14:textId="62AAA46F" w:rsidR="00145DAF" w:rsidRPr="00EA7D81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EA7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26.12.2021</w:t>
            </w:r>
          </w:p>
        </w:tc>
        <w:tc>
          <w:tcPr>
            <w:tcW w:w="1701" w:type="dxa"/>
            <w:vAlign w:val="center"/>
          </w:tcPr>
          <w:p w14:paraId="281498F9" w14:textId="77777777" w:rsidR="00145DAF" w:rsidRPr="00D750BB" w:rsidRDefault="00145DAF" w:rsidP="00EA7D8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 xml:space="preserve">Кафедра </w:t>
            </w:r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«</w:t>
            </w:r>
            <w:proofErr w:type="spellStart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ТПФКиС</w:t>
            </w:r>
            <w:proofErr w:type="spellEnd"/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5386" w:type="dxa"/>
            <w:vAlign w:val="center"/>
          </w:tcPr>
          <w:p w14:paraId="393D40BB" w14:textId="77777777" w:rsidR="00145DAF" w:rsidRPr="0076466E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 w:bidi="ru-RU"/>
              </w:rPr>
            </w:pPr>
            <w:proofErr w:type="spellStart"/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 w:bidi="ru-RU"/>
              </w:rPr>
              <w:t>Сдача</w:t>
            </w:r>
            <w:proofErr w:type="spellEnd"/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 w:bidi="ru-RU"/>
              </w:rPr>
              <w:t xml:space="preserve"> и </w:t>
            </w:r>
            <w:proofErr w:type="spellStart"/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 w:bidi="ru-RU"/>
              </w:rPr>
              <w:t>защита</w:t>
            </w:r>
            <w:proofErr w:type="spellEnd"/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 w:bidi="ru-RU"/>
              </w:rPr>
              <w:t xml:space="preserve"> </w:t>
            </w:r>
            <w:proofErr w:type="spellStart"/>
            <w:r w:rsidRPr="007646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 w:bidi="ru-RU"/>
              </w:rPr>
              <w:t>отчета</w:t>
            </w:r>
            <w:proofErr w:type="spellEnd"/>
          </w:p>
        </w:tc>
        <w:tc>
          <w:tcPr>
            <w:tcW w:w="1875" w:type="dxa"/>
            <w:vAlign w:val="center"/>
          </w:tcPr>
          <w:p w14:paraId="7DE90937" w14:textId="77777777" w:rsidR="00145DAF" w:rsidRPr="00D750BB" w:rsidRDefault="00145DAF" w:rsidP="00145D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</w:p>
        </w:tc>
      </w:tr>
    </w:tbl>
    <w:p w14:paraId="38432C52" w14:textId="77777777" w:rsidR="00856209" w:rsidRPr="00856209" w:rsidRDefault="00856209" w:rsidP="00856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14:paraId="04081D62" w14:textId="77777777" w:rsidR="00856209" w:rsidRPr="00856209" w:rsidRDefault="00856209" w:rsidP="00856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14:paraId="465BF90A" w14:textId="201488AE" w:rsidR="00236801" w:rsidRPr="00236801" w:rsidRDefault="00236801" w:rsidP="0023680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r w:rsidRPr="00236801">
        <w:rPr>
          <w:rFonts w:ascii="Times New Roman" w:eastAsia="Times New Roman" w:hAnsi="Times New Roman" w:cs="Times New Roman"/>
          <w:sz w:val="24"/>
          <w:lang w:eastAsia="ru-RU" w:bidi="ru-RU"/>
        </w:rPr>
        <w:t>Магистрант</w:t>
      </w:r>
      <w:r w:rsidRPr="00236801">
        <w:rPr>
          <w:rFonts w:ascii="Times New Roman" w:eastAsia="Times New Roman" w:hAnsi="Times New Roman" w:cs="Times New Roman"/>
          <w:lang w:eastAsia="ru-RU" w:bidi="ru-RU"/>
        </w:rPr>
        <w:t xml:space="preserve">:                                              </w:t>
      </w:r>
      <w:r w:rsidR="009D12D8">
        <w:rPr>
          <w:rFonts w:ascii="Times New Roman" w:eastAsia="Times New Roman" w:hAnsi="Times New Roman" w:cs="Times New Roman"/>
          <w:lang w:eastAsia="ru-RU" w:bidi="ru-RU"/>
        </w:rPr>
        <w:t xml:space="preserve">                        </w:t>
      </w:r>
      <w:r w:rsidRPr="00236801">
        <w:rPr>
          <w:rFonts w:ascii="Times New Roman" w:eastAsia="Times New Roman" w:hAnsi="Times New Roman" w:cs="Times New Roman"/>
          <w:lang w:eastAsia="ru-RU" w:bidi="ru-RU"/>
        </w:rPr>
        <w:t xml:space="preserve">  ___________</w:t>
      </w:r>
      <w:r w:rsidR="009D12D8">
        <w:rPr>
          <w:rFonts w:ascii="Times New Roman" w:eastAsia="Times New Roman" w:hAnsi="Times New Roman" w:cs="Times New Roman"/>
          <w:lang w:eastAsia="ru-RU" w:bidi="ru-RU"/>
        </w:rPr>
        <w:t xml:space="preserve">                    </w:t>
      </w:r>
      <w:r w:rsidRPr="00236801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="00621120">
        <w:rPr>
          <w:rFonts w:ascii="Times New Roman" w:eastAsia="Times New Roman" w:hAnsi="Times New Roman" w:cs="Times New Roman"/>
          <w:sz w:val="24"/>
          <w:highlight w:val="yellow"/>
          <w:lang w:eastAsia="ru-RU" w:bidi="ru-RU"/>
        </w:rPr>
        <w:t xml:space="preserve">Иванова </w:t>
      </w:r>
      <w:proofErr w:type="gramStart"/>
      <w:r w:rsidRPr="00557E59">
        <w:rPr>
          <w:rFonts w:ascii="Times New Roman" w:eastAsia="Times New Roman" w:hAnsi="Times New Roman" w:cs="Times New Roman"/>
          <w:highlight w:val="yellow"/>
          <w:lang w:eastAsia="ru-RU" w:bidi="ru-RU"/>
        </w:rPr>
        <w:t>К.А.</w:t>
      </w:r>
      <w:proofErr w:type="gramEnd"/>
    </w:p>
    <w:p w14:paraId="516DD690" w14:textId="77777777" w:rsidR="00856209" w:rsidRPr="00856209" w:rsidRDefault="00856209" w:rsidP="00856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14:paraId="7838E305" w14:textId="77777777" w:rsidR="007B0BBD" w:rsidRDefault="007B0BBD" w:rsidP="007B0B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14:paraId="396A1F58" w14:textId="77777777" w:rsidR="007B0BBD" w:rsidRDefault="007B0BBD" w:rsidP="007B0B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14:paraId="3741356E" w14:textId="77777777" w:rsidR="007B0BBD" w:rsidRDefault="007B0BBD" w:rsidP="007B0B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sectPr w:rsidR="007B0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53705"/>
    <w:multiLevelType w:val="hybridMultilevel"/>
    <w:tmpl w:val="6E5C59E6"/>
    <w:lvl w:ilvl="0" w:tplc="FF8090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057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209"/>
    <w:rsid w:val="0000542E"/>
    <w:rsid w:val="000100A9"/>
    <w:rsid w:val="00094733"/>
    <w:rsid w:val="00145DAF"/>
    <w:rsid w:val="00220DC0"/>
    <w:rsid w:val="00236801"/>
    <w:rsid w:val="00262B07"/>
    <w:rsid w:val="00387E31"/>
    <w:rsid w:val="00557E59"/>
    <w:rsid w:val="00595754"/>
    <w:rsid w:val="005B3DBB"/>
    <w:rsid w:val="00621120"/>
    <w:rsid w:val="007218D0"/>
    <w:rsid w:val="0076466E"/>
    <w:rsid w:val="007B0BBD"/>
    <w:rsid w:val="007D4F56"/>
    <w:rsid w:val="0080009C"/>
    <w:rsid w:val="008129D1"/>
    <w:rsid w:val="00856209"/>
    <w:rsid w:val="00980522"/>
    <w:rsid w:val="0098505A"/>
    <w:rsid w:val="009D12D8"/>
    <w:rsid w:val="00BE467B"/>
    <w:rsid w:val="00C600FA"/>
    <w:rsid w:val="00CB19E7"/>
    <w:rsid w:val="00D23450"/>
    <w:rsid w:val="00D750BB"/>
    <w:rsid w:val="00D82728"/>
    <w:rsid w:val="00DB0B21"/>
    <w:rsid w:val="00E3702B"/>
    <w:rsid w:val="00EA7D81"/>
    <w:rsid w:val="00F2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A083"/>
  <w15:chartTrackingRefBased/>
  <w15:docId w15:val="{114654BD-23FA-4987-A03B-0E9CDE23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rsid w:val="008562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B0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Труфанов Станислав Алексеевич</cp:lastModifiedBy>
  <cp:revision>17</cp:revision>
  <dcterms:created xsi:type="dcterms:W3CDTF">2021-07-01T20:05:00Z</dcterms:created>
  <dcterms:modified xsi:type="dcterms:W3CDTF">2022-09-16T10:53:00Z</dcterms:modified>
</cp:coreProperties>
</file>